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F5BE" w14:textId="77777777" w:rsidR="009B036E" w:rsidRPr="00BB5001" w:rsidRDefault="006D3D71" w:rsidP="00BB5001">
      <w:pPr>
        <w:spacing w:after="0" w:line="276" w:lineRule="auto"/>
        <w:jc w:val="center"/>
        <w:rPr>
          <w:rFonts w:asciiTheme="majorHAnsi" w:hAnsiTheme="majorHAnsi" w:cstheme="majorHAnsi"/>
          <w:sz w:val="32"/>
          <w:szCs w:val="32"/>
        </w:rPr>
      </w:pPr>
      <w:r w:rsidRPr="00BB5001">
        <w:rPr>
          <w:rFonts w:asciiTheme="majorHAnsi" w:hAnsiTheme="majorHAnsi" w:cstheme="majorHAnsi"/>
          <w:b/>
          <w:bCs/>
          <w:sz w:val="32"/>
          <w:szCs w:val="32"/>
        </w:rPr>
        <w:t>REGULAMIN</w:t>
      </w:r>
    </w:p>
    <w:p w14:paraId="49C639CA" w14:textId="28DC06E5" w:rsidR="009B036E" w:rsidRPr="00BB5001" w:rsidRDefault="00F7701B" w:rsidP="00BB5001">
      <w:pPr>
        <w:spacing w:after="0" w:line="276" w:lineRule="auto"/>
        <w:jc w:val="center"/>
        <w:rPr>
          <w:rFonts w:asciiTheme="majorHAnsi" w:hAnsiTheme="majorHAnsi" w:cstheme="majorHAnsi"/>
          <w:sz w:val="32"/>
          <w:szCs w:val="32"/>
        </w:rPr>
      </w:pPr>
      <w:r w:rsidRPr="00BB5001">
        <w:rPr>
          <w:rFonts w:asciiTheme="majorHAnsi" w:hAnsiTheme="majorHAnsi" w:cstheme="majorHAnsi"/>
          <w:b/>
          <w:bCs/>
          <w:sz w:val="32"/>
          <w:szCs w:val="32"/>
        </w:rPr>
        <w:t>WIOSENNYCH</w:t>
      </w:r>
      <w:r w:rsidR="006D3D71" w:rsidRPr="00BB5001">
        <w:rPr>
          <w:rFonts w:asciiTheme="majorHAnsi" w:hAnsiTheme="majorHAnsi" w:cstheme="majorHAnsi"/>
          <w:b/>
          <w:bCs/>
          <w:sz w:val="32"/>
          <w:szCs w:val="32"/>
        </w:rPr>
        <w:t xml:space="preserve"> RODZINNYCH ZAWODÓW PŁYWACKICH</w:t>
      </w:r>
    </w:p>
    <w:p w14:paraId="29A19C72" w14:textId="6F24C603" w:rsidR="009B036E" w:rsidRPr="00BB5001" w:rsidRDefault="00D46C7E" w:rsidP="00BB5001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BB5001">
        <w:rPr>
          <w:rFonts w:asciiTheme="majorHAnsi" w:hAnsiTheme="majorHAnsi" w:cstheme="majorHAnsi"/>
          <w:b/>
          <w:bCs/>
          <w:sz w:val="32"/>
          <w:szCs w:val="32"/>
        </w:rPr>
        <w:t>31</w:t>
      </w:r>
      <w:r w:rsidR="008341C9" w:rsidRPr="00BB5001">
        <w:rPr>
          <w:rFonts w:asciiTheme="majorHAnsi" w:hAnsiTheme="majorHAnsi" w:cstheme="majorHAnsi"/>
          <w:b/>
          <w:bCs/>
          <w:sz w:val="32"/>
          <w:szCs w:val="32"/>
        </w:rPr>
        <w:t>.0</w:t>
      </w:r>
      <w:r w:rsidRPr="00BB5001">
        <w:rPr>
          <w:rFonts w:asciiTheme="majorHAnsi" w:hAnsiTheme="majorHAnsi" w:cstheme="majorHAnsi"/>
          <w:b/>
          <w:bCs/>
          <w:sz w:val="32"/>
          <w:szCs w:val="32"/>
        </w:rPr>
        <w:t>5</w:t>
      </w:r>
      <w:r w:rsidR="006D3D71" w:rsidRPr="00BB5001">
        <w:rPr>
          <w:rFonts w:asciiTheme="majorHAnsi" w:hAnsiTheme="majorHAnsi" w:cstheme="majorHAnsi"/>
          <w:b/>
          <w:bCs/>
          <w:sz w:val="32"/>
          <w:szCs w:val="32"/>
        </w:rPr>
        <w:t>.202</w:t>
      </w:r>
      <w:r w:rsidRPr="00BB5001">
        <w:rPr>
          <w:rFonts w:asciiTheme="majorHAnsi" w:hAnsiTheme="majorHAnsi" w:cstheme="majorHAnsi"/>
          <w:b/>
          <w:bCs/>
          <w:sz w:val="32"/>
          <w:szCs w:val="32"/>
        </w:rPr>
        <w:t>6</w:t>
      </w:r>
      <w:r w:rsidR="006D3D71" w:rsidRPr="00BB5001">
        <w:rPr>
          <w:rFonts w:asciiTheme="majorHAnsi" w:hAnsiTheme="majorHAnsi" w:cstheme="majorHAnsi"/>
          <w:b/>
          <w:bCs/>
          <w:sz w:val="32"/>
          <w:szCs w:val="32"/>
        </w:rPr>
        <w:t xml:space="preserve"> r.</w:t>
      </w:r>
    </w:p>
    <w:p w14:paraId="37FB805B" w14:textId="77777777" w:rsidR="009B036E" w:rsidRPr="00D46C7E" w:rsidRDefault="009B036E" w:rsidP="00BB5001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677ECB7" w14:textId="77777777" w:rsidR="009B036E" w:rsidRPr="00BB5001" w:rsidRDefault="006D3D71" w:rsidP="00BB5001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B5001">
        <w:rPr>
          <w:rFonts w:asciiTheme="majorHAnsi" w:hAnsiTheme="majorHAnsi" w:cstheme="majorHAnsi"/>
          <w:b/>
          <w:bCs/>
          <w:sz w:val="28"/>
          <w:szCs w:val="28"/>
        </w:rPr>
        <w:t>1. Miejsce i terminy zawodów /etapów/:</w:t>
      </w:r>
    </w:p>
    <w:p w14:paraId="01C0F12A" w14:textId="32FDE2E9" w:rsidR="009B036E" w:rsidRPr="00D46C7E" w:rsidRDefault="006D3D71" w:rsidP="00BB5001">
      <w:pPr>
        <w:spacing w:after="0" w:line="276" w:lineRule="auto"/>
        <w:ind w:left="705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b/>
          <w:bCs/>
          <w:sz w:val="24"/>
          <w:szCs w:val="24"/>
        </w:rPr>
        <w:t>1.1. Miejsce:</w:t>
      </w:r>
      <w:r w:rsidRPr="00D46C7E">
        <w:rPr>
          <w:rFonts w:asciiTheme="majorHAnsi" w:hAnsiTheme="majorHAnsi" w:cstheme="majorHAnsi"/>
          <w:sz w:val="24"/>
          <w:szCs w:val="24"/>
        </w:rPr>
        <w:t xml:space="preserve"> Pływalnia Miejska Nowodworskiego Ośrodka Sportu i Rekreacji, </w:t>
      </w:r>
      <w:r w:rsidR="00BB5001">
        <w:rPr>
          <w:rFonts w:asciiTheme="majorHAnsi" w:hAnsiTheme="majorHAnsi" w:cstheme="majorHAnsi"/>
          <w:sz w:val="24"/>
          <w:szCs w:val="24"/>
        </w:rPr>
        <w:br/>
      </w:r>
      <w:r w:rsidRPr="00D46C7E">
        <w:rPr>
          <w:rFonts w:asciiTheme="majorHAnsi" w:hAnsiTheme="majorHAnsi" w:cstheme="majorHAnsi"/>
          <w:sz w:val="24"/>
          <w:szCs w:val="24"/>
        </w:rPr>
        <w:t xml:space="preserve">ul. Sportowa 66, Nowy Dwór Mazowiecki. </w:t>
      </w:r>
    </w:p>
    <w:p w14:paraId="61F09313" w14:textId="60F578DB" w:rsidR="009B036E" w:rsidRPr="00D46C7E" w:rsidRDefault="006D3D71" w:rsidP="00BB5001">
      <w:pPr>
        <w:spacing w:after="0" w:line="276" w:lineRule="auto"/>
        <w:ind w:firstLine="705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46C7E">
        <w:rPr>
          <w:rFonts w:asciiTheme="majorHAnsi" w:hAnsiTheme="majorHAnsi" w:cstheme="majorHAnsi"/>
          <w:b/>
          <w:bCs/>
          <w:sz w:val="24"/>
          <w:szCs w:val="24"/>
        </w:rPr>
        <w:t xml:space="preserve">1.2. Termin: </w:t>
      </w:r>
      <w:r w:rsidR="00D46C7E" w:rsidRPr="00D46C7E">
        <w:rPr>
          <w:rFonts w:asciiTheme="majorHAnsi" w:hAnsiTheme="majorHAnsi" w:cstheme="majorHAnsi"/>
          <w:b/>
          <w:bCs/>
          <w:sz w:val="24"/>
          <w:szCs w:val="24"/>
        </w:rPr>
        <w:t>31</w:t>
      </w:r>
      <w:r w:rsidR="008341C9" w:rsidRPr="00D46C7E">
        <w:rPr>
          <w:rFonts w:asciiTheme="majorHAnsi" w:hAnsiTheme="majorHAnsi" w:cstheme="majorHAnsi"/>
          <w:b/>
          <w:bCs/>
          <w:sz w:val="24"/>
          <w:szCs w:val="24"/>
        </w:rPr>
        <w:t>.0</w:t>
      </w:r>
      <w:r w:rsidR="00D46C7E" w:rsidRPr="00D46C7E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="008341C9" w:rsidRPr="00D46C7E">
        <w:rPr>
          <w:rFonts w:asciiTheme="majorHAnsi" w:hAnsiTheme="majorHAnsi" w:cstheme="majorHAnsi"/>
          <w:b/>
          <w:bCs/>
          <w:sz w:val="24"/>
          <w:szCs w:val="24"/>
        </w:rPr>
        <w:t>.202</w:t>
      </w:r>
      <w:r w:rsidR="00D46C7E" w:rsidRPr="00D46C7E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Pr="00D46C7E">
        <w:rPr>
          <w:rFonts w:asciiTheme="majorHAnsi" w:hAnsiTheme="majorHAnsi" w:cstheme="majorHAnsi"/>
          <w:b/>
          <w:bCs/>
          <w:sz w:val="24"/>
          <w:szCs w:val="24"/>
        </w:rPr>
        <w:t xml:space="preserve"> r. (niedziela)</w:t>
      </w:r>
    </w:p>
    <w:p w14:paraId="6547304C" w14:textId="50F6CE00" w:rsidR="009B036E" w:rsidRPr="00D46C7E" w:rsidRDefault="006D3D71" w:rsidP="00BB5001">
      <w:pPr>
        <w:spacing w:after="0" w:line="276" w:lineRule="auto"/>
        <w:ind w:left="705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D46C7E">
        <w:rPr>
          <w:rFonts w:asciiTheme="majorHAnsi" w:hAnsiTheme="majorHAnsi" w:cstheme="majorHAnsi"/>
          <w:sz w:val="24"/>
          <w:szCs w:val="24"/>
          <w:u w:val="single"/>
        </w:rPr>
        <w:t xml:space="preserve">Rozpoczęcie zawodów godz. 10:00, wejście do szatni godz. 9:30, rozgrzewka </w:t>
      </w:r>
      <w:r w:rsidR="00BB5001">
        <w:rPr>
          <w:rFonts w:asciiTheme="majorHAnsi" w:hAnsiTheme="majorHAnsi" w:cstheme="majorHAnsi"/>
          <w:sz w:val="24"/>
          <w:szCs w:val="24"/>
          <w:u w:val="single"/>
        </w:rPr>
        <w:br/>
      </w:r>
      <w:r w:rsidRPr="00D46C7E">
        <w:rPr>
          <w:rFonts w:asciiTheme="majorHAnsi" w:hAnsiTheme="majorHAnsi" w:cstheme="majorHAnsi"/>
          <w:sz w:val="24"/>
          <w:szCs w:val="24"/>
          <w:u w:val="single"/>
        </w:rPr>
        <w:t>od godz. 9:45.</w:t>
      </w:r>
    </w:p>
    <w:p w14:paraId="5B9AD32C" w14:textId="77777777" w:rsidR="00BB5001" w:rsidRDefault="006D3D71" w:rsidP="00BB5001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B5001">
        <w:rPr>
          <w:rFonts w:asciiTheme="majorHAnsi" w:hAnsiTheme="majorHAnsi" w:cstheme="majorHAnsi"/>
          <w:b/>
          <w:bCs/>
          <w:sz w:val="28"/>
          <w:szCs w:val="28"/>
        </w:rPr>
        <w:t>2. Organizator:</w:t>
      </w:r>
    </w:p>
    <w:p w14:paraId="1ABF9FB9" w14:textId="1179EB54" w:rsidR="00BB5001" w:rsidRPr="00BB5001" w:rsidRDefault="006D3D71" w:rsidP="00BB500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B5001">
        <w:rPr>
          <w:rFonts w:asciiTheme="majorHAnsi" w:hAnsiTheme="majorHAnsi" w:cstheme="majorHAnsi"/>
          <w:sz w:val="24"/>
          <w:szCs w:val="24"/>
        </w:rPr>
        <w:t>Miasto/Gmina Nowy Dwór Mazowiecki</w:t>
      </w:r>
      <w:r w:rsidR="00996F11">
        <w:rPr>
          <w:rFonts w:asciiTheme="majorHAnsi" w:hAnsiTheme="majorHAnsi" w:cstheme="majorHAnsi"/>
          <w:sz w:val="24"/>
          <w:szCs w:val="24"/>
        </w:rPr>
        <w:t>;</w:t>
      </w:r>
      <w:r w:rsidRPr="00BB500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55ACDD6" w14:textId="4306BA3E" w:rsidR="00BB5001" w:rsidRPr="00BB5001" w:rsidRDefault="006D3D71" w:rsidP="00BB500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B5001">
        <w:rPr>
          <w:rFonts w:asciiTheme="majorHAnsi" w:hAnsiTheme="majorHAnsi" w:cstheme="majorHAnsi"/>
          <w:sz w:val="24"/>
          <w:szCs w:val="24"/>
        </w:rPr>
        <w:t>Nowodworski Ośrodek Sportu i Rekreacji</w:t>
      </w:r>
      <w:r w:rsidR="00996F11">
        <w:rPr>
          <w:rFonts w:asciiTheme="majorHAnsi" w:hAnsiTheme="majorHAnsi" w:cstheme="majorHAnsi"/>
          <w:sz w:val="24"/>
          <w:szCs w:val="24"/>
        </w:rPr>
        <w:t>;</w:t>
      </w:r>
    </w:p>
    <w:p w14:paraId="37FB5AE3" w14:textId="5E067EA6" w:rsidR="008341C9" w:rsidRPr="00BB5001" w:rsidRDefault="00996F11" w:rsidP="00BB500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4"/>
          <w:szCs w:val="24"/>
        </w:rPr>
        <w:t xml:space="preserve">przy współpracy </w:t>
      </w:r>
      <w:r w:rsidR="008341C9" w:rsidRPr="00BB5001">
        <w:rPr>
          <w:rFonts w:asciiTheme="majorHAnsi" w:hAnsiTheme="majorHAnsi" w:cstheme="majorHAnsi"/>
          <w:sz w:val="24"/>
          <w:szCs w:val="24"/>
        </w:rPr>
        <w:t>MKS Świt Nowy Dwór Mazowiecki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1F93192B" w14:textId="77777777" w:rsidR="00996F11" w:rsidRDefault="006D3D71" w:rsidP="00996F11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B5001">
        <w:rPr>
          <w:rFonts w:asciiTheme="majorHAnsi" w:hAnsiTheme="majorHAnsi" w:cstheme="majorHAnsi"/>
          <w:sz w:val="28"/>
          <w:szCs w:val="28"/>
        </w:rPr>
        <w:t xml:space="preserve"> </w:t>
      </w:r>
      <w:r w:rsidRPr="00BB5001">
        <w:rPr>
          <w:rFonts w:asciiTheme="majorHAnsi" w:hAnsiTheme="majorHAnsi" w:cstheme="majorHAnsi"/>
          <w:b/>
          <w:bCs/>
          <w:sz w:val="28"/>
          <w:szCs w:val="28"/>
        </w:rPr>
        <w:t xml:space="preserve">3. Cele zawodów </w:t>
      </w:r>
    </w:p>
    <w:p w14:paraId="7F2D0404" w14:textId="77777777" w:rsidR="00996F11" w:rsidRPr="00996F11" w:rsidRDefault="00996F11" w:rsidP="00996F1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96F11">
        <w:rPr>
          <w:rFonts w:asciiTheme="majorHAnsi" w:hAnsiTheme="majorHAnsi" w:cstheme="majorHAnsi"/>
          <w:sz w:val="24"/>
          <w:szCs w:val="24"/>
        </w:rPr>
        <w:t>popularyzacja pływania jako aktywnej formy rekreacji;</w:t>
      </w:r>
    </w:p>
    <w:p w14:paraId="1E005A4A" w14:textId="77777777" w:rsidR="00996F11" w:rsidRPr="00996F11" w:rsidRDefault="00996F11" w:rsidP="00996F1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96F11">
        <w:rPr>
          <w:rFonts w:asciiTheme="majorHAnsi" w:hAnsiTheme="majorHAnsi" w:cstheme="majorHAnsi"/>
          <w:sz w:val="24"/>
          <w:szCs w:val="24"/>
        </w:rPr>
        <w:t>umożliwienie sprawdzenia umiejętności pływackich w rywalizacji sportowej;</w:t>
      </w:r>
    </w:p>
    <w:p w14:paraId="4DA4C97C" w14:textId="77777777" w:rsidR="00996F11" w:rsidRPr="00996F11" w:rsidRDefault="00996F11" w:rsidP="00996F1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96F11">
        <w:rPr>
          <w:rFonts w:asciiTheme="majorHAnsi" w:hAnsiTheme="majorHAnsi" w:cstheme="majorHAnsi"/>
          <w:sz w:val="24"/>
          <w:szCs w:val="24"/>
        </w:rPr>
        <w:t>przegląd umiejętności pływackich w celu wyłonienia talentów wśród dzieci i młodzieży z Nowy Dwór Mazowiecki;</w:t>
      </w:r>
    </w:p>
    <w:p w14:paraId="64B3F2F5" w14:textId="77777777" w:rsidR="00996F11" w:rsidRPr="00996F11" w:rsidRDefault="00996F11" w:rsidP="00996F1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96F11">
        <w:rPr>
          <w:rFonts w:asciiTheme="majorHAnsi" w:hAnsiTheme="majorHAnsi" w:cstheme="majorHAnsi"/>
          <w:sz w:val="24"/>
          <w:szCs w:val="24"/>
        </w:rPr>
        <w:t>promowanie zdrowego stylu życia wśród mieszkańców miasta i gminy, ze szczególnym uwzględnieniem rozwoju zainteresowań pływackich wśród dzieci, młodzieży i dorosłych;</w:t>
      </w:r>
    </w:p>
    <w:p w14:paraId="0C81B341" w14:textId="0D7F38D5" w:rsidR="00996F11" w:rsidRPr="00996F11" w:rsidRDefault="00996F11" w:rsidP="00996F1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96F11">
        <w:rPr>
          <w:rFonts w:asciiTheme="majorHAnsi" w:hAnsiTheme="majorHAnsi" w:cstheme="majorHAnsi"/>
          <w:sz w:val="24"/>
          <w:szCs w:val="24"/>
        </w:rPr>
        <w:t>zawody mają charakter amatorski.</w:t>
      </w:r>
    </w:p>
    <w:p w14:paraId="5D267DA4" w14:textId="470E5939" w:rsidR="009B036E" w:rsidRPr="00BB5001" w:rsidRDefault="006D3D71" w:rsidP="00996F11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B5001">
        <w:rPr>
          <w:rFonts w:asciiTheme="majorHAnsi" w:hAnsiTheme="majorHAnsi" w:cstheme="majorHAnsi"/>
          <w:b/>
          <w:bCs/>
          <w:sz w:val="28"/>
          <w:szCs w:val="28"/>
        </w:rPr>
        <w:t>4. Uczestnicy:</w:t>
      </w:r>
    </w:p>
    <w:p w14:paraId="28AEF1EB" w14:textId="77777777" w:rsidR="009B036E" w:rsidRPr="00D46C7E" w:rsidRDefault="006D3D71" w:rsidP="00BB5001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 xml:space="preserve"> Dzieci w wieku przedszkolnym, młodzież ze szkół podstawowych i ponadpodstawowych, dorośli którzy chcą sprawdzić poziom swoich umiejętności pływackich na dystansach określonych regulaminem zawodów.</w:t>
      </w:r>
    </w:p>
    <w:p w14:paraId="5A838914" w14:textId="77777777" w:rsidR="009B036E" w:rsidRPr="00BB5001" w:rsidRDefault="006D3D71" w:rsidP="00BB5001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B5001">
        <w:rPr>
          <w:rFonts w:asciiTheme="majorHAnsi" w:hAnsiTheme="majorHAnsi" w:cstheme="majorHAnsi"/>
          <w:b/>
          <w:bCs/>
          <w:sz w:val="28"/>
          <w:szCs w:val="28"/>
        </w:rPr>
        <w:t>5. Zgłoszenia zawodników:</w:t>
      </w:r>
    </w:p>
    <w:p w14:paraId="032EB3C3" w14:textId="564975FB" w:rsidR="009B036E" w:rsidRPr="00D46C7E" w:rsidRDefault="006D3D71" w:rsidP="00BB5001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 xml:space="preserve"> Zgłoszenia do zawodów przyjmowane są w kasach pływalni do </w:t>
      </w:r>
      <w:r w:rsidR="00996F11">
        <w:rPr>
          <w:rFonts w:asciiTheme="majorHAnsi" w:hAnsiTheme="majorHAnsi" w:cstheme="majorHAnsi"/>
          <w:b/>
          <w:bCs/>
          <w:sz w:val="24"/>
          <w:szCs w:val="24"/>
          <w:u w:val="single"/>
        </w:rPr>
        <w:t>26</w:t>
      </w:r>
      <w:r w:rsidR="008341C9" w:rsidRPr="00D46C7E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96F11">
        <w:rPr>
          <w:rFonts w:asciiTheme="majorHAnsi" w:hAnsiTheme="majorHAnsi" w:cstheme="majorHAnsi"/>
          <w:b/>
          <w:bCs/>
          <w:sz w:val="24"/>
          <w:szCs w:val="24"/>
          <w:u w:val="single"/>
        </w:rPr>
        <w:t>maja 2026</w:t>
      </w:r>
      <w:r w:rsidRPr="00D46C7E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r. (nie ma możliwości zapisu po terminie).</w:t>
      </w:r>
      <w:r w:rsidRPr="00D46C7E">
        <w:rPr>
          <w:rFonts w:asciiTheme="majorHAnsi" w:hAnsiTheme="majorHAnsi" w:cstheme="majorHAnsi"/>
          <w:sz w:val="24"/>
          <w:szCs w:val="24"/>
        </w:rPr>
        <w:t xml:space="preserve"> Zgłoszenia można dokonać na kartach przygotowanych przez organizatora dostępnych w kasie lub na stronie www.nosir.pl lub </w:t>
      </w:r>
      <w:r w:rsidR="00D46C7E" w:rsidRPr="00D46C7E">
        <w:rPr>
          <w:rFonts w:asciiTheme="majorHAnsi" w:hAnsiTheme="majorHAnsi" w:cstheme="majorHAnsi"/>
          <w:sz w:val="24"/>
          <w:szCs w:val="24"/>
        </w:rPr>
        <w:t xml:space="preserve">za pośrednictwem formularza Microsoft </w:t>
      </w:r>
      <w:proofErr w:type="spellStart"/>
      <w:r w:rsidR="00D46C7E" w:rsidRPr="00D46C7E">
        <w:rPr>
          <w:rFonts w:asciiTheme="majorHAnsi" w:hAnsiTheme="majorHAnsi" w:cstheme="majorHAnsi"/>
          <w:sz w:val="24"/>
          <w:szCs w:val="24"/>
        </w:rPr>
        <w:t>Forms</w:t>
      </w:r>
      <w:proofErr w:type="spellEnd"/>
      <w:r w:rsidR="00D46C7E" w:rsidRPr="00D46C7E">
        <w:rPr>
          <w:rFonts w:asciiTheme="majorHAnsi" w:hAnsiTheme="majorHAnsi" w:cstheme="majorHAnsi"/>
          <w:sz w:val="24"/>
          <w:szCs w:val="24"/>
        </w:rPr>
        <w:t xml:space="preserve"> </w:t>
      </w:r>
      <w:r w:rsidRPr="00D46C7E">
        <w:rPr>
          <w:rFonts w:asciiTheme="majorHAnsi" w:hAnsiTheme="majorHAnsi" w:cstheme="majorHAnsi"/>
          <w:sz w:val="24"/>
          <w:szCs w:val="24"/>
        </w:rPr>
        <w:t xml:space="preserve">dostępny na </w:t>
      </w:r>
      <w:hyperlink r:id="rId5">
        <w:r w:rsidR="009B036E" w:rsidRPr="00D46C7E">
          <w:rPr>
            <w:rStyle w:val="czeinternetowe"/>
            <w:rFonts w:asciiTheme="majorHAnsi" w:hAnsiTheme="majorHAnsi" w:cstheme="majorHAnsi"/>
            <w:sz w:val="24"/>
            <w:szCs w:val="24"/>
          </w:rPr>
          <w:t>www.nosir.pl</w:t>
        </w:r>
      </w:hyperlink>
      <w:r w:rsidRPr="00D46C7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CD87910" w14:textId="77777777" w:rsidR="00BB5001" w:rsidRDefault="006D3D71" w:rsidP="00BB5001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46C7E">
        <w:rPr>
          <w:rFonts w:asciiTheme="majorHAnsi" w:hAnsiTheme="majorHAnsi" w:cstheme="majorHAnsi"/>
          <w:b/>
          <w:bCs/>
          <w:sz w:val="24"/>
          <w:szCs w:val="24"/>
        </w:rPr>
        <w:t xml:space="preserve">UWAGA: </w:t>
      </w:r>
    </w:p>
    <w:p w14:paraId="2D8C7D30" w14:textId="77777777" w:rsidR="00BB5001" w:rsidRPr="00BB5001" w:rsidRDefault="006D3D71" w:rsidP="00BB50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B5001">
        <w:rPr>
          <w:rFonts w:asciiTheme="majorHAnsi" w:hAnsiTheme="majorHAnsi" w:cstheme="majorHAnsi"/>
          <w:sz w:val="24"/>
          <w:szCs w:val="24"/>
        </w:rPr>
        <w:t xml:space="preserve">niepełnoletnie dzieci i młodzież muszą posiadać pisemną zgodę rodziców (opiekunów prawnych) do uczestnictwa w zawodach. </w:t>
      </w:r>
    </w:p>
    <w:p w14:paraId="0D1B6D6F" w14:textId="77777777" w:rsidR="00BB5001" w:rsidRPr="00BB5001" w:rsidRDefault="006D3D71" w:rsidP="00BB50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B5001">
        <w:rPr>
          <w:rFonts w:asciiTheme="majorHAnsi" w:hAnsiTheme="majorHAnsi" w:cstheme="majorHAnsi"/>
          <w:sz w:val="24"/>
          <w:szCs w:val="24"/>
        </w:rPr>
        <w:t xml:space="preserve">Zgłoszenia przesłane pocztą elektroniczną lub telefoniczne nie będą przyjmowane; </w:t>
      </w:r>
    </w:p>
    <w:p w14:paraId="748744F8" w14:textId="77777777" w:rsidR="00BB5001" w:rsidRPr="00BB5001" w:rsidRDefault="006D3D71" w:rsidP="00BB50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B5001">
        <w:rPr>
          <w:rFonts w:asciiTheme="majorHAnsi" w:hAnsiTheme="majorHAnsi" w:cstheme="majorHAnsi"/>
          <w:sz w:val="24"/>
          <w:szCs w:val="24"/>
        </w:rPr>
        <w:t>w sztafecie rodzinnej i open obowiązują zgłoszenia jak wyżej.</w:t>
      </w:r>
    </w:p>
    <w:p w14:paraId="61DB9CFE" w14:textId="446868BF" w:rsidR="00FE2A21" w:rsidRPr="00332DFA" w:rsidRDefault="00FE2A21" w:rsidP="00BB50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B5001">
        <w:rPr>
          <w:rFonts w:asciiTheme="majorHAnsi" w:hAnsiTheme="majorHAnsi" w:cstheme="majorHAnsi"/>
          <w:sz w:val="24"/>
          <w:szCs w:val="24"/>
        </w:rPr>
        <w:t>w każdej kategorii wiekowej dozwolone jest pływanie z przyborem lub bez.</w:t>
      </w:r>
    </w:p>
    <w:p w14:paraId="160F9940" w14:textId="77777777" w:rsidR="00332DFA" w:rsidRPr="00BB5001" w:rsidRDefault="00332DFA" w:rsidP="00332DFA">
      <w:pPr>
        <w:pStyle w:val="Akapitzlist"/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ACE83C4" w14:textId="48404508" w:rsidR="009B036E" w:rsidRPr="00BB5001" w:rsidRDefault="00BB5001" w:rsidP="00BB5001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B5001">
        <w:rPr>
          <w:rFonts w:asciiTheme="majorHAnsi" w:hAnsiTheme="majorHAnsi" w:cstheme="majorHAnsi"/>
          <w:b/>
          <w:bCs/>
          <w:sz w:val="28"/>
          <w:szCs w:val="28"/>
        </w:rPr>
        <w:lastRenderedPageBreak/>
        <w:t>6</w:t>
      </w:r>
      <w:r w:rsidR="006D3D71" w:rsidRPr="00BB5001">
        <w:rPr>
          <w:rFonts w:asciiTheme="majorHAnsi" w:hAnsiTheme="majorHAnsi" w:cstheme="majorHAnsi"/>
          <w:b/>
          <w:bCs/>
          <w:sz w:val="28"/>
          <w:szCs w:val="28"/>
        </w:rPr>
        <w:t xml:space="preserve">. Kategorie wiekowe i dystans: </w:t>
      </w:r>
    </w:p>
    <w:p w14:paraId="0FA1F7AF" w14:textId="63280D2C" w:rsidR="009B036E" w:rsidRPr="00BB5001" w:rsidRDefault="006D3D71" w:rsidP="00BB50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B5001">
        <w:rPr>
          <w:rFonts w:asciiTheme="majorHAnsi" w:hAnsiTheme="majorHAnsi" w:cstheme="majorHAnsi"/>
          <w:b/>
          <w:bCs/>
          <w:sz w:val="24"/>
          <w:szCs w:val="24"/>
        </w:rPr>
        <w:t>I KATEGORIA</w:t>
      </w:r>
      <w:r w:rsidRPr="00BB5001">
        <w:rPr>
          <w:rFonts w:asciiTheme="majorHAnsi" w:hAnsiTheme="majorHAnsi" w:cstheme="majorHAnsi"/>
          <w:sz w:val="24"/>
          <w:szCs w:val="24"/>
        </w:rPr>
        <w:t xml:space="preserve"> (roczniki 20</w:t>
      </w:r>
      <w:r w:rsidR="00DC0435" w:rsidRPr="00BB5001">
        <w:rPr>
          <w:rFonts w:asciiTheme="majorHAnsi" w:hAnsiTheme="majorHAnsi" w:cstheme="majorHAnsi"/>
          <w:sz w:val="24"/>
          <w:szCs w:val="24"/>
        </w:rPr>
        <w:t>20</w:t>
      </w:r>
      <w:r w:rsidRPr="00BB5001">
        <w:rPr>
          <w:rFonts w:asciiTheme="majorHAnsi" w:hAnsiTheme="majorHAnsi" w:cstheme="majorHAnsi"/>
          <w:sz w:val="24"/>
          <w:szCs w:val="24"/>
        </w:rPr>
        <w:t xml:space="preserve"> i </w:t>
      </w:r>
      <w:proofErr w:type="gramStart"/>
      <w:r w:rsidRPr="00BB5001">
        <w:rPr>
          <w:rFonts w:asciiTheme="majorHAnsi" w:hAnsiTheme="majorHAnsi" w:cstheme="majorHAnsi"/>
          <w:sz w:val="24"/>
          <w:szCs w:val="24"/>
        </w:rPr>
        <w:t xml:space="preserve">młodsi)  </w:t>
      </w:r>
      <w:r w:rsidRPr="00BB5001">
        <w:rPr>
          <w:rFonts w:asciiTheme="majorHAnsi" w:hAnsiTheme="majorHAnsi" w:cstheme="majorHAnsi"/>
          <w:sz w:val="24"/>
          <w:szCs w:val="24"/>
          <w:u w:val="single"/>
        </w:rPr>
        <w:t>6</w:t>
      </w:r>
      <w:proofErr w:type="gramEnd"/>
      <w:r w:rsidRPr="00BB5001">
        <w:rPr>
          <w:rFonts w:asciiTheme="majorHAnsi" w:hAnsiTheme="majorHAnsi" w:cstheme="majorHAnsi"/>
          <w:sz w:val="24"/>
          <w:szCs w:val="24"/>
          <w:u w:val="single"/>
        </w:rPr>
        <w:t xml:space="preserve"> lat i młodsi</w:t>
      </w:r>
    </w:p>
    <w:p w14:paraId="53A7A341" w14:textId="77777777" w:rsidR="009B036E" w:rsidRPr="00D46C7E" w:rsidRDefault="006D3D71" w:rsidP="00BB5001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 xml:space="preserve">DZIEWCZĘTA /CHŁOPCY </w:t>
      </w:r>
    </w:p>
    <w:p w14:paraId="0F1DF07A" w14:textId="77777777" w:rsidR="00BB5001" w:rsidRDefault="006D3D71" w:rsidP="00BB5001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>Dystans 25 m stylem dowolnym</w:t>
      </w:r>
      <w:r w:rsidR="00FE2A21" w:rsidRPr="00D46C7E">
        <w:rPr>
          <w:rFonts w:asciiTheme="majorHAnsi" w:hAnsiTheme="majorHAnsi" w:cstheme="majorHAnsi"/>
          <w:sz w:val="24"/>
          <w:szCs w:val="24"/>
        </w:rPr>
        <w:t>;</w:t>
      </w:r>
    </w:p>
    <w:p w14:paraId="3F609EE1" w14:textId="70556CD9" w:rsidR="009B036E" w:rsidRPr="00BB5001" w:rsidRDefault="006D3D71" w:rsidP="00BB50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B5001">
        <w:rPr>
          <w:rFonts w:asciiTheme="majorHAnsi" w:hAnsiTheme="majorHAnsi" w:cstheme="majorHAnsi"/>
          <w:b/>
          <w:bCs/>
          <w:sz w:val="24"/>
          <w:szCs w:val="24"/>
        </w:rPr>
        <w:t>II KATEGORIA</w:t>
      </w:r>
      <w:r w:rsidRPr="00BB5001">
        <w:rPr>
          <w:rFonts w:asciiTheme="majorHAnsi" w:hAnsiTheme="majorHAnsi" w:cstheme="majorHAnsi"/>
          <w:sz w:val="24"/>
          <w:szCs w:val="24"/>
        </w:rPr>
        <w:t xml:space="preserve"> (rocznik 201</w:t>
      </w:r>
      <w:r w:rsidR="00DC0435" w:rsidRPr="00BB5001">
        <w:rPr>
          <w:rFonts w:asciiTheme="majorHAnsi" w:hAnsiTheme="majorHAnsi" w:cstheme="majorHAnsi"/>
          <w:sz w:val="24"/>
          <w:szCs w:val="24"/>
        </w:rPr>
        <w:t>9</w:t>
      </w:r>
      <w:r w:rsidRPr="00BB5001">
        <w:rPr>
          <w:rFonts w:asciiTheme="majorHAnsi" w:hAnsiTheme="majorHAnsi" w:cstheme="majorHAnsi"/>
          <w:sz w:val="24"/>
          <w:szCs w:val="24"/>
        </w:rPr>
        <w:t>) 7 lat</w:t>
      </w:r>
    </w:p>
    <w:p w14:paraId="78BBE4B1" w14:textId="77777777" w:rsidR="009B036E" w:rsidRPr="00D46C7E" w:rsidRDefault="006D3D71" w:rsidP="00BB5001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>DZIEWCZĘTA /CHŁOPCY</w:t>
      </w:r>
    </w:p>
    <w:p w14:paraId="5B415B07" w14:textId="77777777" w:rsidR="009B036E" w:rsidRPr="00D46C7E" w:rsidRDefault="006D3D71" w:rsidP="00BB5001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 xml:space="preserve"> </w:t>
      </w:r>
      <w:r w:rsidRPr="00D46C7E">
        <w:rPr>
          <w:rFonts w:asciiTheme="majorHAnsi" w:hAnsiTheme="majorHAnsi" w:cstheme="majorHAnsi"/>
          <w:sz w:val="24"/>
          <w:szCs w:val="24"/>
        </w:rPr>
        <w:tab/>
        <w:t xml:space="preserve">Dystans 25 m stylem dowolnym; </w:t>
      </w:r>
    </w:p>
    <w:p w14:paraId="4B277E22" w14:textId="358E72C1" w:rsidR="009B036E" w:rsidRPr="00BB5001" w:rsidRDefault="006D3D71" w:rsidP="00BB50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B5001">
        <w:rPr>
          <w:rFonts w:asciiTheme="majorHAnsi" w:hAnsiTheme="majorHAnsi" w:cstheme="majorHAnsi"/>
          <w:b/>
          <w:bCs/>
          <w:sz w:val="24"/>
          <w:szCs w:val="24"/>
        </w:rPr>
        <w:t>III KATEGORIA</w:t>
      </w:r>
      <w:r w:rsidRPr="00BB5001">
        <w:rPr>
          <w:rFonts w:asciiTheme="majorHAnsi" w:hAnsiTheme="majorHAnsi" w:cstheme="majorHAnsi"/>
          <w:sz w:val="24"/>
          <w:szCs w:val="24"/>
        </w:rPr>
        <w:t xml:space="preserve"> (rocznik 201</w:t>
      </w:r>
      <w:r w:rsidR="00DC0435" w:rsidRPr="00BB5001">
        <w:rPr>
          <w:rFonts w:asciiTheme="majorHAnsi" w:hAnsiTheme="majorHAnsi" w:cstheme="majorHAnsi"/>
          <w:sz w:val="24"/>
          <w:szCs w:val="24"/>
        </w:rPr>
        <w:t>8</w:t>
      </w:r>
      <w:r w:rsidRPr="00BB5001">
        <w:rPr>
          <w:rFonts w:asciiTheme="majorHAnsi" w:hAnsiTheme="majorHAnsi" w:cstheme="majorHAnsi"/>
          <w:sz w:val="24"/>
          <w:szCs w:val="24"/>
        </w:rPr>
        <w:t>) 8 lat</w:t>
      </w:r>
    </w:p>
    <w:p w14:paraId="451ECD78" w14:textId="77777777" w:rsidR="009B036E" w:rsidRPr="00D46C7E" w:rsidRDefault="006D3D71" w:rsidP="00BB5001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 xml:space="preserve"> DZIEWCZĘTA /CHŁOPCY </w:t>
      </w:r>
    </w:p>
    <w:p w14:paraId="49BD5CBE" w14:textId="77777777" w:rsidR="009B036E" w:rsidRPr="00D46C7E" w:rsidRDefault="006D3D71" w:rsidP="00BB5001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>Dystans 25 m stylem dowolnym;</w:t>
      </w:r>
    </w:p>
    <w:p w14:paraId="74B91624" w14:textId="7E6F0617" w:rsidR="009B036E" w:rsidRPr="00BB5001" w:rsidRDefault="006D3D71" w:rsidP="00BB50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B5001">
        <w:rPr>
          <w:rFonts w:asciiTheme="majorHAnsi" w:hAnsiTheme="majorHAnsi" w:cstheme="majorHAnsi"/>
          <w:b/>
          <w:bCs/>
          <w:sz w:val="24"/>
          <w:szCs w:val="24"/>
        </w:rPr>
        <w:t>IV KATEGORIA</w:t>
      </w:r>
      <w:r w:rsidRPr="00BB5001">
        <w:rPr>
          <w:rFonts w:asciiTheme="majorHAnsi" w:hAnsiTheme="majorHAnsi" w:cstheme="majorHAnsi"/>
          <w:sz w:val="24"/>
          <w:szCs w:val="24"/>
        </w:rPr>
        <w:t xml:space="preserve"> (rocznik 201</w:t>
      </w:r>
      <w:r w:rsidR="00DC0435" w:rsidRPr="00BB5001">
        <w:rPr>
          <w:rFonts w:asciiTheme="majorHAnsi" w:hAnsiTheme="majorHAnsi" w:cstheme="majorHAnsi"/>
          <w:sz w:val="24"/>
          <w:szCs w:val="24"/>
        </w:rPr>
        <w:t>7</w:t>
      </w:r>
      <w:r w:rsidRPr="00BB5001">
        <w:rPr>
          <w:rFonts w:asciiTheme="majorHAnsi" w:hAnsiTheme="majorHAnsi" w:cstheme="majorHAnsi"/>
          <w:sz w:val="24"/>
          <w:szCs w:val="24"/>
        </w:rPr>
        <w:t>) 9 lat</w:t>
      </w:r>
    </w:p>
    <w:p w14:paraId="7B93527F" w14:textId="77777777" w:rsidR="009B036E" w:rsidRPr="00D46C7E" w:rsidRDefault="006D3D71" w:rsidP="00BB5001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 xml:space="preserve"> DZIEWCZĘTA /CHŁOPCY </w:t>
      </w:r>
    </w:p>
    <w:p w14:paraId="5DD0BB69" w14:textId="77777777" w:rsidR="009B036E" w:rsidRPr="00D46C7E" w:rsidRDefault="006D3D71" w:rsidP="00BB5001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 xml:space="preserve">Dystans 25 m stylem dowolnym; </w:t>
      </w:r>
    </w:p>
    <w:p w14:paraId="7BD53B82" w14:textId="43A034C8" w:rsidR="009B036E" w:rsidRPr="00BB5001" w:rsidRDefault="006D3D71" w:rsidP="00BB50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B5001">
        <w:rPr>
          <w:rFonts w:asciiTheme="majorHAnsi" w:hAnsiTheme="majorHAnsi" w:cstheme="majorHAnsi"/>
          <w:b/>
          <w:bCs/>
          <w:sz w:val="24"/>
          <w:szCs w:val="24"/>
        </w:rPr>
        <w:t>V KATEGORIA</w:t>
      </w:r>
      <w:r w:rsidRPr="00BB5001">
        <w:rPr>
          <w:rFonts w:asciiTheme="majorHAnsi" w:hAnsiTheme="majorHAnsi" w:cstheme="majorHAnsi"/>
          <w:sz w:val="24"/>
          <w:szCs w:val="24"/>
        </w:rPr>
        <w:t xml:space="preserve"> (rocznik 201</w:t>
      </w:r>
      <w:r w:rsidR="00DC0435" w:rsidRPr="00BB5001">
        <w:rPr>
          <w:rFonts w:asciiTheme="majorHAnsi" w:hAnsiTheme="majorHAnsi" w:cstheme="majorHAnsi"/>
          <w:sz w:val="24"/>
          <w:szCs w:val="24"/>
        </w:rPr>
        <w:t>6</w:t>
      </w:r>
      <w:r w:rsidRPr="00BB5001">
        <w:rPr>
          <w:rFonts w:asciiTheme="majorHAnsi" w:hAnsiTheme="majorHAnsi" w:cstheme="majorHAnsi"/>
          <w:sz w:val="24"/>
          <w:szCs w:val="24"/>
        </w:rPr>
        <w:t>) 10 lat</w:t>
      </w:r>
    </w:p>
    <w:p w14:paraId="3E58DB25" w14:textId="77777777" w:rsidR="009B036E" w:rsidRPr="00D46C7E" w:rsidRDefault="006D3D71" w:rsidP="00BB5001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 xml:space="preserve"> DZIEWCZĘTA /CHŁOPCY</w:t>
      </w:r>
    </w:p>
    <w:p w14:paraId="71DBEA16" w14:textId="77777777" w:rsidR="009B036E" w:rsidRPr="00D46C7E" w:rsidRDefault="006D3D71" w:rsidP="00BB5001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 xml:space="preserve"> Dystans 50 m stylem dowolnym;</w:t>
      </w:r>
    </w:p>
    <w:p w14:paraId="3330406D" w14:textId="3D6B5125" w:rsidR="009B036E" w:rsidRDefault="006D3D71" w:rsidP="00BB50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B5001">
        <w:rPr>
          <w:rFonts w:asciiTheme="majorHAnsi" w:hAnsiTheme="majorHAnsi" w:cstheme="majorHAnsi"/>
          <w:b/>
          <w:bCs/>
          <w:sz w:val="24"/>
          <w:szCs w:val="24"/>
        </w:rPr>
        <w:t>VI KATEGORIA</w:t>
      </w:r>
      <w:r w:rsidRPr="00BB5001">
        <w:rPr>
          <w:rFonts w:asciiTheme="majorHAnsi" w:hAnsiTheme="majorHAnsi" w:cstheme="majorHAnsi"/>
          <w:sz w:val="24"/>
          <w:szCs w:val="24"/>
        </w:rPr>
        <w:t xml:space="preserve"> (rocznik 201</w:t>
      </w:r>
      <w:r w:rsidR="00DC0435" w:rsidRPr="00BB5001">
        <w:rPr>
          <w:rFonts w:asciiTheme="majorHAnsi" w:hAnsiTheme="majorHAnsi" w:cstheme="majorHAnsi"/>
          <w:sz w:val="24"/>
          <w:szCs w:val="24"/>
        </w:rPr>
        <w:t>5</w:t>
      </w:r>
      <w:r w:rsidRPr="00BB5001">
        <w:rPr>
          <w:rFonts w:asciiTheme="majorHAnsi" w:hAnsiTheme="majorHAnsi" w:cstheme="majorHAnsi"/>
          <w:sz w:val="24"/>
          <w:szCs w:val="24"/>
        </w:rPr>
        <w:t>) 11 lat</w:t>
      </w:r>
    </w:p>
    <w:p w14:paraId="28328F25" w14:textId="36AA4F37" w:rsidR="006B7B6A" w:rsidRPr="00BB5001" w:rsidRDefault="006B7B6A" w:rsidP="006B7B6A">
      <w:pPr>
        <w:pStyle w:val="Akapitzlist"/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>DZIEWCZĘTA /CHŁOPCY</w:t>
      </w:r>
    </w:p>
    <w:p w14:paraId="606E12A8" w14:textId="77777777" w:rsidR="00BB5001" w:rsidRDefault="006D3D71" w:rsidP="00BB5001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>Dystans 50 m stylem dowolnym;</w:t>
      </w:r>
    </w:p>
    <w:p w14:paraId="2E9710CB" w14:textId="3F720474" w:rsidR="009B036E" w:rsidRDefault="006D3D71" w:rsidP="00BB50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B5001">
        <w:rPr>
          <w:rFonts w:asciiTheme="majorHAnsi" w:hAnsiTheme="majorHAnsi" w:cstheme="majorHAnsi"/>
          <w:b/>
          <w:bCs/>
          <w:sz w:val="24"/>
          <w:szCs w:val="24"/>
        </w:rPr>
        <w:t>VII KATEGORIA</w:t>
      </w:r>
      <w:r w:rsidRPr="00BB5001">
        <w:rPr>
          <w:rFonts w:asciiTheme="majorHAnsi" w:hAnsiTheme="majorHAnsi" w:cstheme="majorHAnsi"/>
          <w:sz w:val="24"/>
          <w:szCs w:val="24"/>
        </w:rPr>
        <w:t xml:space="preserve"> (rocznik 201</w:t>
      </w:r>
      <w:r w:rsidR="00DC0435" w:rsidRPr="00BB5001">
        <w:rPr>
          <w:rFonts w:asciiTheme="majorHAnsi" w:hAnsiTheme="majorHAnsi" w:cstheme="majorHAnsi"/>
          <w:sz w:val="24"/>
          <w:szCs w:val="24"/>
        </w:rPr>
        <w:t>4</w:t>
      </w:r>
      <w:r w:rsidRPr="00BB5001">
        <w:rPr>
          <w:rFonts w:asciiTheme="majorHAnsi" w:hAnsiTheme="majorHAnsi" w:cstheme="majorHAnsi"/>
          <w:sz w:val="24"/>
          <w:szCs w:val="24"/>
        </w:rPr>
        <w:t>) 12 lat</w:t>
      </w:r>
    </w:p>
    <w:p w14:paraId="2B30F8A3" w14:textId="10BF4C7A" w:rsidR="006B7B6A" w:rsidRPr="00BB5001" w:rsidRDefault="006B7B6A" w:rsidP="006B7B6A">
      <w:pPr>
        <w:pStyle w:val="Akapitzlist"/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>DZIEWCZĘTA /CHŁOPCY</w:t>
      </w:r>
    </w:p>
    <w:p w14:paraId="746BFD01" w14:textId="77777777" w:rsidR="009B036E" w:rsidRPr="00D46C7E" w:rsidRDefault="006D3D71" w:rsidP="00BB5001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>Dystans 50 m stylem dowolnym;</w:t>
      </w:r>
    </w:p>
    <w:p w14:paraId="495391A9" w14:textId="082FB0C4" w:rsidR="009B036E" w:rsidRDefault="006D3D71" w:rsidP="00BB50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B5001">
        <w:rPr>
          <w:rFonts w:asciiTheme="majorHAnsi" w:hAnsiTheme="majorHAnsi" w:cstheme="majorHAnsi"/>
          <w:b/>
          <w:bCs/>
          <w:sz w:val="24"/>
          <w:szCs w:val="24"/>
        </w:rPr>
        <w:t>VIII KATEGORIA</w:t>
      </w:r>
      <w:r w:rsidRPr="00BB5001">
        <w:rPr>
          <w:rFonts w:asciiTheme="majorHAnsi" w:hAnsiTheme="majorHAnsi" w:cstheme="majorHAnsi"/>
          <w:sz w:val="24"/>
          <w:szCs w:val="24"/>
        </w:rPr>
        <w:t xml:space="preserve"> (rocznik 201</w:t>
      </w:r>
      <w:r w:rsidR="00DC0435" w:rsidRPr="00BB5001">
        <w:rPr>
          <w:rFonts w:asciiTheme="majorHAnsi" w:hAnsiTheme="majorHAnsi" w:cstheme="majorHAnsi"/>
          <w:sz w:val="24"/>
          <w:szCs w:val="24"/>
        </w:rPr>
        <w:t>3</w:t>
      </w:r>
      <w:r w:rsidRPr="00BB5001">
        <w:rPr>
          <w:rFonts w:asciiTheme="majorHAnsi" w:hAnsiTheme="majorHAnsi" w:cstheme="majorHAnsi"/>
          <w:sz w:val="24"/>
          <w:szCs w:val="24"/>
        </w:rPr>
        <w:t>) 13 lat</w:t>
      </w:r>
    </w:p>
    <w:p w14:paraId="227EEFFC" w14:textId="7AC95496" w:rsidR="006B7B6A" w:rsidRPr="00BB5001" w:rsidRDefault="006B7B6A" w:rsidP="006B7B6A">
      <w:pPr>
        <w:pStyle w:val="Akapitzlist"/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>DZIEWCZĘTA /CHŁOPCY</w:t>
      </w:r>
    </w:p>
    <w:p w14:paraId="2607D4D7" w14:textId="77777777" w:rsidR="009B036E" w:rsidRPr="00D46C7E" w:rsidRDefault="006D3D71" w:rsidP="00BB5001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>Dystans 50 m stylem dowolnym;</w:t>
      </w:r>
    </w:p>
    <w:p w14:paraId="791369DA" w14:textId="37411FAA" w:rsidR="009B036E" w:rsidRDefault="006D3D71" w:rsidP="00BB50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B5001">
        <w:rPr>
          <w:rFonts w:asciiTheme="majorHAnsi" w:hAnsiTheme="majorHAnsi" w:cstheme="majorHAnsi"/>
          <w:b/>
          <w:bCs/>
          <w:sz w:val="24"/>
          <w:szCs w:val="24"/>
        </w:rPr>
        <w:t>IX KATEGORIA</w:t>
      </w:r>
      <w:r w:rsidRPr="00BB5001">
        <w:rPr>
          <w:rFonts w:asciiTheme="majorHAnsi" w:hAnsiTheme="majorHAnsi" w:cstheme="majorHAnsi"/>
          <w:sz w:val="24"/>
          <w:szCs w:val="24"/>
        </w:rPr>
        <w:t xml:space="preserve"> (roczniki 201</w:t>
      </w:r>
      <w:r w:rsidR="00533C70" w:rsidRPr="00BB5001">
        <w:rPr>
          <w:rFonts w:asciiTheme="majorHAnsi" w:hAnsiTheme="majorHAnsi" w:cstheme="majorHAnsi"/>
          <w:sz w:val="24"/>
          <w:szCs w:val="24"/>
        </w:rPr>
        <w:t>2</w:t>
      </w:r>
      <w:r w:rsidRPr="00BB5001">
        <w:rPr>
          <w:rFonts w:asciiTheme="majorHAnsi" w:hAnsiTheme="majorHAnsi" w:cstheme="majorHAnsi"/>
          <w:sz w:val="24"/>
          <w:szCs w:val="24"/>
        </w:rPr>
        <w:t>-20</w:t>
      </w:r>
      <w:r w:rsidR="008341C9" w:rsidRPr="00BB5001">
        <w:rPr>
          <w:rFonts w:asciiTheme="majorHAnsi" w:hAnsiTheme="majorHAnsi" w:cstheme="majorHAnsi"/>
          <w:sz w:val="24"/>
          <w:szCs w:val="24"/>
        </w:rPr>
        <w:t>1</w:t>
      </w:r>
      <w:r w:rsidR="00533C70" w:rsidRPr="00BB5001">
        <w:rPr>
          <w:rFonts w:asciiTheme="majorHAnsi" w:hAnsiTheme="majorHAnsi" w:cstheme="majorHAnsi"/>
          <w:sz w:val="24"/>
          <w:szCs w:val="24"/>
        </w:rPr>
        <w:t>1</w:t>
      </w:r>
      <w:r w:rsidRPr="00BB5001">
        <w:rPr>
          <w:rFonts w:asciiTheme="majorHAnsi" w:hAnsiTheme="majorHAnsi" w:cstheme="majorHAnsi"/>
          <w:sz w:val="24"/>
          <w:szCs w:val="24"/>
        </w:rPr>
        <w:t>) 14-15 lat</w:t>
      </w:r>
    </w:p>
    <w:p w14:paraId="6EC86C3E" w14:textId="19ED6A2E" w:rsidR="006B7B6A" w:rsidRPr="00BB5001" w:rsidRDefault="006B7B6A" w:rsidP="006B7B6A">
      <w:pPr>
        <w:pStyle w:val="Akapitzlist"/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>DZIEWCZĘTA /CHŁOPCY</w:t>
      </w:r>
    </w:p>
    <w:p w14:paraId="6679140D" w14:textId="15D24A69" w:rsidR="006B7B6A" w:rsidRPr="00D46C7E" w:rsidRDefault="006D3D71" w:rsidP="006B7B6A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>Dystans 50 m stylem dowolny</w:t>
      </w:r>
      <w:r w:rsidR="006B7B6A">
        <w:rPr>
          <w:rFonts w:asciiTheme="majorHAnsi" w:hAnsiTheme="majorHAnsi" w:cstheme="majorHAnsi"/>
          <w:sz w:val="24"/>
          <w:szCs w:val="24"/>
        </w:rPr>
        <w:t>m</w:t>
      </w:r>
    </w:p>
    <w:p w14:paraId="5BB17036" w14:textId="06313772" w:rsidR="006B7B6A" w:rsidRDefault="006D3D71" w:rsidP="00BB50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B5001">
        <w:rPr>
          <w:rFonts w:asciiTheme="majorHAnsi" w:hAnsiTheme="majorHAnsi" w:cstheme="majorHAnsi"/>
          <w:b/>
          <w:bCs/>
          <w:sz w:val="24"/>
          <w:szCs w:val="24"/>
        </w:rPr>
        <w:t>X KATEGORIA</w:t>
      </w:r>
      <w:r w:rsidRPr="00BB5001">
        <w:rPr>
          <w:rFonts w:asciiTheme="majorHAnsi" w:hAnsiTheme="majorHAnsi" w:cstheme="majorHAnsi"/>
          <w:sz w:val="24"/>
          <w:szCs w:val="24"/>
        </w:rPr>
        <w:t xml:space="preserve">– </w:t>
      </w:r>
      <w:r w:rsidR="006B7B6A">
        <w:rPr>
          <w:rFonts w:asciiTheme="majorHAnsi" w:hAnsiTheme="majorHAnsi" w:cstheme="majorHAnsi"/>
          <w:sz w:val="24"/>
          <w:szCs w:val="24"/>
        </w:rPr>
        <w:t>50+ open</w:t>
      </w:r>
    </w:p>
    <w:p w14:paraId="15CACE51" w14:textId="1F8345DD" w:rsidR="006B7B6A" w:rsidRDefault="006B7B6A" w:rsidP="006B7B6A">
      <w:pPr>
        <w:pStyle w:val="Akapitzlist"/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KOBIETY/MĘŻCZYŹNI</w:t>
      </w:r>
    </w:p>
    <w:p w14:paraId="1BE2783F" w14:textId="7B598887" w:rsidR="006B7B6A" w:rsidRPr="006B7B6A" w:rsidRDefault="006B7B6A" w:rsidP="006B7B6A">
      <w:pPr>
        <w:pStyle w:val="Akapitzlist"/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7B6A">
        <w:rPr>
          <w:rFonts w:asciiTheme="majorHAnsi" w:hAnsiTheme="majorHAnsi" w:cstheme="majorHAnsi"/>
          <w:sz w:val="24"/>
          <w:szCs w:val="24"/>
        </w:rPr>
        <w:t>Dystans 50 m stylem dowolnym</w:t>
      </w:r>
    </w:p>
    <w:p w14:paraId="0AEA3D5E" w14:textId="43296EA4" w:rsidR="009B036E" w:rsidRDefault="006B7B6A" w:rsidP="006B7B6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XI KATEGORIA </w:t>
      </w:r>
      <w:r w:rsidRPr="00BB5001">
        <w:rPr>
          <w:rFonts w:asciiTheme="majorHAnsi" w:hAnsiTheme="majorHAnsi" w:cstheme="majorHAnsi"/>
          <w:b/>
          <w:bCs/>
          <w:sz w:val="24"/>
          <w:szCs w:val="24"/>
        </w:rPr>
        <w:t>OPEN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6D3D71" w:rsidRPr="006B7B6A">
        <w:rPr>
          <w:rFonts w:asciiTheme="majorHAnsi" w:hAnsiTheme="majorHAnsi" w:cstheme="majorHAnsi"/>
          <w:sz w:val="24"/>
          <w:szCs w:val="24"/>
        </w:rPr>
        <w:t>od</w:t>
      </w:r>
      <w:r w:rsidR="00533C70" w:rsidRPr="006B7B6A">
        <w:rPr>
          <w:rFonts w:asciiTheme="majorHAnsi" w:hAnsiTheme="majorHAnsi" w:cstheme="majorHAnsi"/>
          <w:sz w:val="24"/>
          <w:szCs w:val="24"/>
        </w:rPr>
        <w:t xml:space="preserve"> </w:t>
      </w:r>
      <w:r w:rsidR="006D3D71" w:rsidRPr="006B7B6A">
        <w:rPr>
          <w:rFonts w:asciiTheme="majorHAnsi" w:hAnsiTheme="majorHAnsi" w:cstheme="majorHAnsi"/>
          <w:sz w:val="24"/>
          <w:szCs w:val="24"/>
        </w:rPr>
        <w:t>16 roku życia</w:t>
      </w:r>
    </w:p>
    <w:p w14:paraId="67129B9B" w14:textId="77777777" w:rsidR="006B7B6A" w:rsidRDefault="006B7B6A" w:rsidP="006B7B6A">
      <w:pPr>
        <w:pStyle w:val="Akapitzlist"/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KOBIETY/MĘŻCZYŹNI</w:t>
      </w:r>
    </w:p>
    <w:p w14:paraId="5740ECEE" w14:textId="77777777" w:rsidR="009B036E" w:rsidRPr="00D46C7E" w:rsidRDefault="006D3D71" w:rsidP="00BB5001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>Dystans 50 m stylem dowolnym;</w:t>
      </w:r>
    </w:p>
    <w:p w14:paraId="336BBCCF" w14:textId="16241A7A" w:rsidR="009B036E" w:rsidRDefault="006D3D71" w:rsidP="00BB50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B5001">
        <w:rPr>
          <w:rFonts w:asciiTheme="majorHAnsi" w:hAnsiTheme="majorHAnsi" w:cstheme="majorHAnsi"/>
          <w:b/>
          <w:bCs/>
          <w:sz w:val="24"/>
          <w:szCs w:val="24"/>
        </w:rPr>
        <w:t>XI</w:t>
      </w:r>
      <w:r w:rsidR="006B7B6A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Pr="00BB5001">
        <w:rPr>
          <w:rFonts w:asciiTheme="majorHAnsi" w:hAnsiTheme="majorHAnsi" w:cstheme="majorHAnsi"/>
          <w:b/>
          <w:bCs/>
          <w:sz w:val="24"/>
          <w:szCs w:val="24"/>
        </w:rPr>
        <w:t xml:space="preserve"> KATEGORIA OPEN MASTERS</w:t>
      </w:r>
      <w:r w:rsidRPr="00BB5001">
        <w:rPr>
          <w:rFonts w:asciiTheme="majorHAnsi" w:hAnsiTheme="majorHAnsi" w:cstheme="majorHAnsi"/>
          <w:sz w:val="24"/>
          <w:szCs w:val="24"/>
        </w:rPr>
        <w:t xml:space="preserve"> – od 12 roku życia</w:t>
      </w:r>
    </w:p>
    <w:p w14:paraId="2460D5C0" w14:textId="2BAAAFC8" w:rsidR="006B7B6A" w:rsidRPr="006B7B6A" w:rsidRDefault="006B7B6A" w:rsidP="006B7B6A">
      <w:pPr>
        <w:pStyle w:val="Akapitzlist"/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KOBIETY/MĘŻCZYŹNI</w:t>
      </w:r>
    </w:p>
    <w:p w14:paraId="4DB679F7" w14:textId="6C71E752" w:rsidR="00CA063A" w:rsidRPr="00D46C7E" w:rsidRDefault="006D3D71" w:rsidP="00CA063A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>Dystans 100 m stylem dowolnym;</w:t>
      </w:r>
    </w:p>
    <w:p w14:paraId="181548F9" w14:textId="014B846E" w:rsidR="00BB5001" w:rsidRDefault="006D3D71" w:rsidP="00BB50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B5001">
        <w:rPr>
          <w:rFonts w:asciiTheme="majorHAnsi" w:hAnsiTheme="majorHAnsi" w:cstheme="majorHAnsi"/>
          <w:b/>
          <w:bCs/>
          <w:sz w:val="24"/>
          <w:szCs w:val="24"/>
        </w:rPr>
        <w:t>XII</w:t>
      </w:r>
      <w:r w:rsidR="006B7B6A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Pr="00BB5001">
        <w:rPr>
          <w:rFonts w:asciiTheme="majorHAnsi" w:hAnsiTheme="majorHAnsi" w:cstheme="majorHAnsi"/>
          <w:b/>
          <w:bCs/>
          <w:sz w:val="24"/>
          <w:szCs w:val="24"/>
        </w:rPr>
        <w:t xml:space="preserve"> KATEGORIA SZTAFETA RODZINNA</w:t>
      </w:r>
      <w:r w:rsidR="006B7B6A">
        <w:rPr>
          <w:rFonts w:asciiTheme="majorHAnsi" w:hAnsiTheme="majorHAnsi" w:cstheme="majorHAnsi"/>
          <w:b/>
          <w:bCs/>
          <w:sz w:val="24"/>
          <w:szCs w:val="24"/>
        </w:rPr>
        <w:t xml:space="preserve"> grupa I</w:t>
      </w:r>
    </w:p>
    <w:p w14:paraId="3F3EB8B8" w14:textId="34B20245" w:rsidR="006B7B6A" w:rsidRPr="006B7B6A" w:rsidRDefault="006D3D71" w:rsidP="006B7B6A">
      <w:pPr>
        <w:spacing w:after="0" w:line="276" w:lineRule="auto"/>
        <w:ind w:left="708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B7B6A">
        <w:rPr>
          <w:rFonts w:asciiTheme="majorHAnsi" w:hAnsiTheme="majorHAnsi" w:cstheme="majorHAnsi"/>
          <w:sz w:val="24"/>
          <w:szCs w:val="24"/>
        </w:rPr>
        <w:t>Sztafeta rodzinna gr. I – dziecko z rocznika 201</w:t>
      </w:r>
      <w:r w:rsidR="00371D8A" w:rsidRPr="006B7B6A">
        <w:rPr>
          <w:rFonts w:asciiTheme="majorHAnsi" w:hAnsiTheme="majorHAnsi" w:cstheme="majorHAnsi"/>
          <w:sz w:val="24"/>
          <w:szCs w:val="24"/>
        </w:rPr>
        <w:t>6</w:t>
      </w:r>
      <w:r w:rsidRPr="006B7B6A">
        <w:rPr>
          <w:rFonts w:asciiTheme="majorHAnsi" w:hAnsiTheme="majorHAnsi" w:cstheme="majorHAnsi"/>
          <w:sz w:val="24"/>
          <w:szCs w:val="24"/>
        </w:rPr>
        <w:t xml:space="preserve"> (10 lat) i młodsze + rodzic / dziadek /pełnoletnie rodzeństwo (lub prawny opiekun)</w:t>
      </w:r>
      <w:r w:rsidR="00BB5001" w:rsidRPr="006B7B6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428D5C" w14:textId="3F18C222" w:rsidR="006B7B6A" w:rsidRPr="006B7B6A" w:rsidRDefault="006B7B6A" w:rsidP="006B7B6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B7B6A">
        <w:rPr>
          <w:rFonts w:asciiTheme="majorHAnsi" w:hAnsiTheme="majorHAnsi" w:cstheme="majorHAnsi"/>
          <w:b/>
          <w:bCs/>
          <w:sz w:val="24"/>
          <w:szCs w:val="24"/>
        </w:rPr>
        <w:t>XI</w:t>
      </w:r>
      <w:r>
        <w:rPr>
          <w:rFonts w:asciiTheme="majorHAnsi" w:hAnsiTheme="majorHAnsi" w:cstheme="majorHAnsi"/>
          <w:b/>
          <w:bCs/>
          <w:sz w:val="24"/>
          <w:szCs w:val="24"/>
        </w:rPr>
        <w:t>V</w:t>
      </w:r>
      <w:r w:rsidRPr="006B7B6A">
        <w:rPr>
          <w:rFonts w:asciiTheme="majorHAnsi" w:hAnsiTheme="majorHAnsi" w:cstheme="majorHAnsi"/>
          <w:b/>
          <w:bCs/>
          <w:sz w:val="24"/>
          <w:szCs w:val="24"/>
        </w:rPr>
        <w:t xml:space="preserve"> KATEGORIA SZTAFETA RODZINNA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grupa II</w:t>
      </w:r>
    </w:p>
    <w:p w14:paraId="7C09C4E9" w14:textId="77777777" w:rsidR="00BB5001" w:rsidRPr="006B7B6A" w:rsidRDefault="006D3D71" w:rsidP="006B7B6A">
      <w:pPr>
        <w:spacing w:after="0" w:line="276" w:lineRule="auto"/>
        <w:ind w:left="72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B7B6A">
        <w:rPr>
          <w:rFonts w:asciiTheme="majorHAnsi" w:hAnsiTheme="majorHAnsi" w:cstheme="majorHAnsi"/>
          <w:sz w:val="24"/>
          <w:szCs w:val="24"/>
        </w:rPr>
        <w:lastRenderedPageBreak/>
        <w:t>Sztafeta rodzinna gr. II – dziecko z roczników 201</w:t>
      </w:r>
      <w:r w:rsidR="00371D8A" w:rsidRPr="006B7B6A">
        <w:rPr>
          <w:rFonts w:asciiTheme="majorHAnsi" w:hAnsiTheme="majorHAnsi" w:cstheme="majorHAnsi"/>
          <w:sz w:val="24"/>
          <w:szCs w:val="24"/>
        </w:rPr>
        <w:t>5</w:t>
      </w:r>
      <w:r w:rsidRPr="006B7B6A">
        <w:rPr>
          <w:rFonts w:asciiTheme="majorHAnsi" w:hAnsiTheme="majorHAnsi" w:cstheme="majorHAnsi"/>
          <w:sz w:val="24"/>
          <w:szCs w:val="24"/>
        </w:rPr>
        <w:t xml:space="preserve"> - 20</w:t>
      </w:r>
      <w:r w:rsidR="00371D8A" w:rsidRPr="006B7B6A">
        <w:rPr>
          <w:rFonts w:asciiTheme="majorHAnsi" w:hAnsiTheme="majorHAnsi" w:cstheme="majorHAnsi"/>
          <w:sz w:val="24"/>
          <w:szCs w:val="24"/>
        </w:rPr>
        <w:t>10</w:t>
      </w:r>
      <w:r w:rsidRPr="006B7B6A">
        <w:rPr>
          <w:rFonts w:asciiTheme="majorHAnsi" w:hAnsiTheme="majorHAnsi" w:cstheme="majorHAnsi"/>
          <w:sz w:val="24"/>
          <w:szCs w:val="24"/>
        </w:rPr>
        <w:t xml:space="preserve"> (11-16 lat) + rodzic / dziadek (lub prawny opiekun)</w:t>
      </w:r>
      <w:r w:rsidR="00BB5001" w:rsidRPr="006B7B6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0CCCB07" w14:textId="7B25F904" w:rsidR="00BB5001" w:rsidRPr="006B7B6A" w:rsidRDefault="006B7B6A" w:rsidP="00BB50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B7B6A">
        <w:rPr>
          <w:rFonts w:asciiTheme="majorHAnsi" w:hAnsiTheme="majorHAnsi" w:cstheme="majorHAnsi"/>
          <w:b/>
          <w:bCs/>
          <w:sz w:val="24"/>
          <w:szCs w:val="24"/>
        </w:rPr>
        <w:t xml:space="preserve">XV </w:t>
      </w:r>
      <w:r w:rsidR="006D3D71" w:rsidRPr="006B7B6A">
        <w:rPr>
          <w:rFonts w:asciiTheme="majorHAnsi" w:hAnsiTheme="majorHAnsi" w:cstheme="majorHAnsi"/>
          <w:b/>
          <w:bCs/>
          <w:sz w:val="24"/>
          <w:szCs w:val="24"/>
        </w:rPr>
        <w:t xml:space="preserve">KATEGORIA SZTAFETA OPEN </w:t>
      </w:r>
    </w:p>
    <w:p w14:paraId="51AC58CF" w14:textId="152613A8" w:rsidR="009B036E" w:rsidRPr="006B7B6A" w:rsidRDefault="006D3D71" w:rsidP="006B7B6A">
      <w:pPr>
        <w:spacing w:after="0" w:line="276" w:lineRule="auto"/>
        <w:ind w:firstLine="708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B7B6A">
        <w:rPr>
          <w:rFonts w:asciiTheme="majorHAnsi" w:hAnsiTheme="majorHAnsi" w:cstheme="majorHAnsi"/>
          <w:sz w:val="24"/>
          <w:szCs w:val="24"/>
        </w:rPr>
        <w:t>Sztafeta OPEN – zawodnicy powyżej 16 roku życia.</w:t>
      </w:r>
    </w:p>
    <w:p w14:paraId="5BD7D65D" w14:textId="77777777" w:rsidR="009B036E" w:rsidRDefault="006D3D71" w:rsidP="00BB5001">
      <w:pPr>
        <w:spacing w:after="0" w:line="276" w:lineRule="auto"/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>Dystans 2 x 25 m stylem dowolnym (na płytkiej wodzie start z wody)</w:t>
      </w:r>
    </w:p>
    <w:p w14:paraId="381526A0" w14:textId="77777777" w:rsidR="006B7B6A" w:rsidRPr="00D46C7E" w:rsidRDefault="006B7B6A" w:rsidP="00BB5001">
      <w:pPr>
        <w:spacing w:after="0" w:line="276" w:lineRule="auto"/>
        <w:ind w:left="72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2478D79" w14:textId="5C04A87B" w:rsidR="009B036E" w:rsidRPr="00BB5001" w:rsidRDefault="00BB5001" w:rsidP="00BB5001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B500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6D3D71" w:rsidRPr="00BB5001">
        <w:rPr>
          <w:rFonts w:asciiTheme="majorHAnsi" w:hAnsiTheme="majorHAnsi" w:cstheme="majorHAnsi"/>
          <w:b/>
          <w:bCs/>
          <w:sz w:val="28"/>
          <w:szCs w:val="28"/>
        </w:rPr>
        <w:t>. Regulamin zawodów:</w:t>
      </w:r>
    </w:p>
    <w:p w14:paraId="0E0B0CB6" w14:textId="26788154" w:rsidR="009B036E" w:rsidRPr="00D46C7E" w:rsidRDefault="00BB5001" w:rsidP="00BB5001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6D3D71" w:rsidRPr="00D46C7E">
        <w:rPr>
          <w:rFonts w:asciiTheme="majorHAnsi" w:hAnsiTheme="majorHAnsi" w:cstheme="majorHAnsi"/>
          <w:sz w:val="24"/>
          <w:szCs w:val="24"/>
        </w:rPr>
        <w:t xml:space="preserve">.1. Uczestnik musi posiadać dokument tożsamości potwierdzający rok </w:t>
      </w:r>
      <w:proofErr w:type="gramStart"/>
      <w:r w:rsidR="006D3D71" w:rsidRPr="00D46C7E">
        <w:rPr>
          <w:rFonts w:asciiTheme="majorHAnsi" w:hAnsiTheme="majorHAnsi" w:cstheme="majorHAnsi"/>
          <w:sz w:val="24"/>
          <w:szCs w:val="24"/>
        </w:rPr>
        <w:t>urodzenia,</w:t>
      </w:r>
      <w:proofErr w:type="gramEnd"/>
      <w:r w:rsidR="006D3D71" w:rsidRPr="00D46C7E">
        <w:rPr>
          <w:rFonts w:asciiTheme="majorHAnsi" w:hAnsiTheme="majorHAnsi" w:cstheme="majorHAnsi"/>
          <w:sz w:val="24"/>
          <w:szCs w:val="24"/>
        </w:rPr>
        <w:t xml:space="preserve"> (legitymację szkolną, dowód osobisty, którą należy okazać na życzenie sędziego głównego).</w:t>
      </w:r>
    </w:p>
    <w:p w14:paraId="58F36CF9" w14:textId="2481F15B" w:rsidR="009B036E" w:rsidRPr="00D46C7E" w:rsidRDefault="00BB5001" w:rsidP="00BB5001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6D3D71" w:rsidRPr="00D46C7E">
        <w:rPr>
          <w:rFonts w:asciiTheme="majorHAnsi" w:hAnsiTheme="majorHAnsi" w:cstheme="majorHAnsi"/>
          <w:sz w:val="24"/>
          <w:szCs w:val="24"/>
        </w:rPr>
        <w:t xml:space="preserve">. 2. Wejście na basen (na czas trwania zawodów) jest bezpłatne. </w:t>
      </w:r>
    </w:p>
    <w:p w14:paraId="0DA8688C" w14:textId="4469D071" w:rsidR="009B036E" w:rsidRPr="00D46C7E" w:rsidRDefault="00BB5001" w:rsidP="00BB5001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6D3D71" w:rsidRPr="00D46C7E">
        <w:rPr>
          <w:rFonts w:asciiTheme="majorHAnsi" w:hAnsiTheme="majorHAnsi" w:cstheme="majorHAnsi"/>
          <w:sz w:val="24"/>
          <w:szCs w:val="24"/>
        </w:rPr>
        <w:t xml:space="preserve">. 3. Uczestnicy wykonują start z wody lub ze słupka startowego. </w:t>
      </w:r>
    </w:p>
    <w:p w14:paraId="5DEA73D7" w14:textId="77777777" w:rsidR="00BB5001" w:rsidRDefault="006D3D71" w:rsidP="00BB50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B5001">
        <w:rPr>
          <w:rFonts w:asciiTheme="majorHAnsi" w:hAnsiTheme="majorHAnsi" w:cstheme="majorHAnsi"/>
          <w:sz w:val="24"/>
          <w:szCs w:val="24"/>
        </w:rPr>
        <w:t>falstart – dodatkowe 2 s. do uzyskanego czasu;</w:t>
      </w:r>
    </w:p>
    <w:p w14:paraId="65F25C7D" w14:textId="77777777" w:rsidR="00BB5001" w:rsidRDefault="006D3D71" w:rsidP="00BB50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B5001">
        <w:rPr>
          <w:rFonts w:asciiTheme="majorHAnsi" w:hAnsiTheme="majorHAnsi" w:cstheme="majorHAnsi"/>
          <w:sz w:val="24"/>
          <w:szCs w:val="24"/>
        </w:rPr>
        <w:t>pomiar czasu – ręczny;</w:t>
      </w:r>
    </w:p>
    <w:p w14:paraId="6DF8012A" w14:textId="0FD127D9" w:rsidR="009B036E" w:rsidRPr="00BB5001" w:rsidRDefault="006D3D71" w:rsidP="00BB50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B5001">
        <w:rPr>
          <w:rFonts w:asciiTheme="majorHAnsi" w:hAnsiTheme="majorHAnsi" w:cstheme="majorHAnsi"/>
          <w:sz w:val="24"/>
          <w:szCs w:val="24"/>
        </w:rPr>
        <w:t>nieprawidłowy nawrót – dodatkowe 2 s. do uzyskanego czasu.</w:t>
      </w:r>
    </w:p>
    <w:p w14:paraId="5E51A3D0" w14:textId="6643B546" w:rsidR="009B036E" w:rsidRPr="00D46C7E" w:rsidRDefault="00BB5001" w:rsidP="00BB5001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6D3D71" w:rsidRPr="00D46C7E">
        <w:rPr>
          <w:rFonts w:asciiTheme="majorHAnsi" w:hAnsiTheme="majorHAnsi" w:cstheme="majorHAnsi"/>
          <w:sz w:val="24"/>
          <w:szCs w:val="24"/>
        </w:rPr>
        <w:t>.4. W przypadku dużej ilości zgłoszeń organizator zastrzega możliwość podziału startów na bloki.</w:t>
      </w:r>
    </w:p>
    <w:p w14:paraId="7D0650A1" w14:textId="3FE936D6" w:rsidR="009B036E" w:rsidRPr="00BB5001" w:rsidRDefault="006D3D71" w:rsidP="00BB5001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B500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B5001" w:rsidRPr="00BB5001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Pr="00BB5001">
        <w:rPr>
          <w:rFonts w:asciiTheme="majorHAnsi" w:hAnsiTheme="majorHAnsi" w:cstheme="majorHAnsi"/>
          <w:b/>
          <w:bCs/>
          <w:sz w:val="28"/>
          <w:szCs w:val="28"/>
        </w:rPr>
        <w:t>. Nagrody:</w:t>
      </w:r>
    </w:p>
    <w:p w14:paraId="739F1366" w14:textId="74C32B6E" w:rsidR="00BB5001" w:rsidRDefault="006D3D71" w:rsidP="00BB500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B5001">
        <w:rPr>
          <w:rFonts w:asciiTheme="majorHAnsi" w:hAnsiTheme="majorHAnsi" w:cstheme="majorHAnsi"/>
          <w:sz w:val="24"/>
          <w:szCs w:val="24"/>
        </w:rPr>
        <w:t>pamiątkowe medale dla wszystkich zawodników z I</w:t>
      </w:r>
      <w:r w:rsidR="006B7B6A">
        <w:rPr>
          <w:rFonts w:asciiTheme="majorHAnsi" w:hAnsiTheme="majorHAnsi" w:cstheme="majorHAnsi"/>
          <w:sz w:val="24"/>
          <w:szCs w:val="24"/>
        </w:rPr>
        <w:t xml:space="preserve">-III </w:t>
      </w:r>
      <w:r w:rsidRPr="00BB5001">
        <w:rPr>
          <w:rFonts w:asciiTheme="majorHAnsi" w:hAnsiTheme="majorHAnsi" w:cstheme="majorHAnsi"/>
          <w:sz w:val="24"/>
          <w:szCs w:val="24"/>
        </w:rPr>
        <w:t xml:space="preserve">kategorii </w:t>
      </w:r>
    </w:p>
    <w:p w14:paraId="7C6EB338" w14:textId="7E660CB3" w:rsidR="009B036E" w:rsidRPr="00BB5001" w:rsidRDefault="006D3D71" w:rsidP="00BB500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B5001">
        <w:rPr>
          <w:rFonts w:asciiTheme="majorHAnsi" w:hAnsiTheme="majorHAnsi" w:cstheme="majorHAnsi"/>
          <w:sz w:val="24"/>
          <w:szCs w:val="24"/>
        </w:rPr>
        <w:t xml:space="preserve">za zajęcie I-III miejsca w danym etapie, w każdej kategorii wiekowej indywidualnej </w:t>
      </w:r>
      <w:r w:rsidR="00332DFA">
        <w:rPr>
          <w:rFonts w:asciiTheme="majorHAnsi" w:hAnsiTheme="majorHAnsi" w:cstheme="majorHAnsi"/>
          <w:sz w:val="24"/>
          <w:szCs w:val="24"/>
        </w:rPr>
        <w:br/>
      </w:r>
      <w:r w:rsidRPr="00BB5001">
        <w:rPr>
          <w:rFonts w:asciiTheme="majorHAnsi" w:hAnsiTheme="majorHAnsi" w:cstheme="majorHAnsi"/>
          <w:sz w:val="24"/>
          <w:szCs w:val="24"/>
        </w:rPr>
        <w:t xml:space="preserve">i sztafecie uczestnicy </w:t>
      </w:r>
      <w:r w:rsidRPr="006B7B6A">
        <w:rPr>
          <w:rFonts w:asciiTheme="majorHAnsi" w:hAnsiTheme="majorHAnsi" w:cstheme="majorHAnsi"/>
          <w:sz w:val="24"/>
          <w:szCs w:val="24"/>
        </w:rPr>
        <w:t xml:space="preserve">otrzymają medale </w:t>
      </w:r>
    </w:p>
    <w:p w14:paraId="62A2FBC0" w14:textId="77777777" w:rsidR="00BB5001" w:rsidRDefault="00BB5001" w:rsidP="00BB5001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B5001">
        <w:rPr>
          <w:rFonts w:asciiTheme="majorHAnsi" w:hAnsiTheme="majorHAnsi" w:cstheme="majorHAnsi"/>
          <w:b/>
          <w:bCs/>
          <w:sz w:val="28"/>
          <w:szCs w:val="28"/>
        </w:rPr>
        <w:t>9</w:t>
      </w:r>
      <w:r w:rsidR="006D3D71" w:rsidRPr="00BB5001">
        <w:rPr>
          <w:rFonts w:asciiTheme="majorHAnsi" w:hAnsiTheme="majorHAnsi" w:cstheme="majorHAnsi"/>
          <w:b/>
          <w:bCs/>
          <w:sz w:val="28"/>
          <w:szCs w:val="28"/>
        </w:rPr>
        <w:t xml:space="preserve">. Program zawodów i sprawy związane z zawodami (dokładny program minutowy podany zostanie dzień przed zawodami w NOSiR oraz na stronie internetowej </w:t>
      </w:r>
      <w:hyperlink r:id="rId6">
        <w:r w:rsidR="009B036E" w:rsidRPr="00BB5001">
          <w:rPr>
            <w:rStyle w:val="czeinternetowe"/>
            <w:rFonts w:asciiTheme="majorHAnsi" w:hAnsiTheme="majorHAnsi" w:cstheme="majorHAnsi"/>
            <w:b/>
            <w:bCs/>
            <w:sz w:val="28"/>
            <w:szCs w:val="28"/>
          </w:rPr>
          <w:t>www.nosir.pl</w:t>
        </w:r>
      </w:hyperlink>
      <w:r w:rsidR="006D3D71" w:rsidRPr="00BB5001">
        <w:rPr>
          <w:rFonts w:asciiTheme="majorHAnsi" w:hAnsiTheme="majorHAnsi" w:cstheme="majorHAnsi"/>
          <w:b/>
          <w:bCs/>
          <w:sz w:val="28"/>
          <w:szCs w:val="28"/>
        </w:rPr>
        <w:t xml:space="preserve">) </w:t>
      </w:r>
    </w:p>
    <w:p w14:paraId="15E68040" w14:textId="77777777" w:rsidR="00BB5001" w:rsidRPr="00BB5001" w:rsidRDefault="006D3D71" w:rsidP="00BB500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B5001">
        <w:rPr>
          <w:rFonts w:asciiTheme="majorHAnsi" w:hAnsiTheme="majorHAnsi" w:cstheme="majorHAnsi"/>
          <w:sz w:val="24"/>
          <w:szCs w:val="24"/>
        </w:rPr>
        <w:t>wręczanie medali w trakcie trwania zawodów;</w:t>
      </w:r>
    </w:p>
    <w:p w14:paraId="2FA35EDD" w14:textId="24728E6D" w:rsidR="009B036E" w:rsidRPr="00BB5001" w:rsidRDefault="006D3D71" w:rsidP="00BB500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B5001">
        <w:rPr>
          <w:rFonts w:asciiTheme="majorHAnsi" w:hAnsiTheme="majorHAnsi" w:cstheme="majorHAnsi"/>
          <w:sz w:val="24"/>
          <w:szCs w:val="24"/>
        </w:rPr>
        <w:t xml:space="preserve">rodzicom zawodników (zawodniczek) oraz pozostałym kibicom będą udostępnione </w:t>
      </w:r>
      <w:r w:rsidR="00BB5001" w:rsidRPr="00BB5001">
        <w:rPr>
          <w:rFonts w:asciiTheme="majorHAnsi" w:hAnsiTheme="majorHAnsi" w:cstheme="majorHAnsi"/>
          <w:sz w:val="24"/>
          <w:szCs w:val="24"/>
        </w:rPr>
        <w:t>miejsca na</w:t>
      </w:r>
      <w:r w:rsidRPr="00BB5001">
        <w:rPr>
          <w:rFonts w:asciiTheme="majorHAnsi" w:hAnsiTheme="majorHAnsi" w:cstheme="majorHAnsi"/>
          <w:sz w:val="24"/>
          <w:szCs w:val="24"/>
        </w:rPr>
        <w:t xml:space="preserve"> trybunach. </w:t>
      </w:r>
    </w:p>
    <w:p w14:paraId="297B021A" w14:textId="2987A92E" w:rsidR="009B036E" w:rsidRPr="00BB5001" w:rsidRDefault="006D3D71" w:rsidP="00BB5001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B5001">
        <w:rPr>
          <w:rFonts w:asciiTheme="majorHAnsi" w:hAnsiTheme="majorHAnsi" w:cstheme="majorHAnsi"/>
          <w:b/>
          <w:bCs/>
          <w:sz w:val="28"/>
          <w:szCs w:val="28"/>
        </w:rPr>
        <w:t>1</w:t>
      </w:r>
      <w:r w:rsidR="00BB5001" w:rsidRPr="00BB5001">
        <w:rPr>
          <w:rFonts w:asciiTheme="majorHAnsi" w:hAnsiTheme="majorHAnsi" w:cstheme="majorHAnsi"/>
          <w:b/>
          <w:bCs/>
          <w:sz w:val="28"/>
          <w:szCs w:val="28"/>
        </w:rPr>
        <w:t>0</w:t>
      </w:r>
      <w:r w:rsidRPr="00BB5001">
        <w:rPr>
          <w:rFonts w:asciiTheme="majorHAnsi" w:hAnsiTheme="majorHAnsi" w:cstheme="majorHAnsi"/>
          <w:b/>
          <w:bCs/>
          <w:sz w:val="28"/>
          <w:szCs w:val="28"/>
        </w:rPr>
        <w:t>. Koszty udziału i ubezpieczenie</w:t>
      </w:r>
    </w:p>
    <w:p w14:paraId="6F0C73AA" w14:textId="77777777" w:rsidR="009B036E" w:rsidRPr="00D46C7E" w:rsidRDefault="006D3D71" w:rsidP="00BB5001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 xml:space="preserve"> Każdy dorosły uczestnik /niepełnoletni konieczna zgoda rodziców/ oświadcza i zobowiązuje się, że startuje na własną odpowiedzialność lub do zgłoszenia dołącza odpowiednie zaświadczenie lekarskie zezwalające na start w zawodach. Każdy uczestnik ma prawo do ubezpieczenia się we własnym zakresie. </w:t>
      </w:r>
    </w:p>
    <w:p w14:paraId="4BBE20E4" w14:textId="77777777" w:rsidR="009B036E" w:rsidRPr="00D46C7E" w:rsidRDefault="006D3D71" w:rsidP="00BB5001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46C7E">
        <w:rPr>
          <w:rFonts w:asciiTheme="majorHAnsi" w:hAnsiTheme="majorHAnsi" w:cstheme="majorHAnsi"/>
          <w:b/>
          <w:bCs/>
          <w:sz w:val="24"/>
          <w:szCs w:val="24"/>
          <w:u w:val="single"/>
        </w:rPr>
        <w:t>Organizator nie ubezpiecza uczestników zawodów.</w:t>
      </w:r>
    </w:p>
    <w:p w14:paraId="5800A677" w14:textId="36FEEA19" w:rsidR="009B036E" w:rsidRPr="00BB5001" w:rsidRDefault="006D3D71" w:rsidP="00BB5001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B5001">
        <w:rPr>
          <w:rFonts w:asciiTheme="majorHAnsi" w:hAnsiTheme="majorHAnsi" w:cstheme="majorHAnsi"/>
          <w:b/>
          <w:bCs/>
          <w:sz w:val="28"/>
          <w:szCs w:val="28"/>
        </w:rPr>
        <w:t xml:space="preserve"> 1</w:t>
      </w:r>
      <w:r w:rsidR="00BB5001">
        <w:rPr>
          <w:rFonts w:asciiTheme="majorHAnsi" w:hAnsiTheme="majorHAnsi" w:cstheme="majorHAnsi"/>
          <w:b/>
          <w:bCs/>
          <w:sz w:val="28"/>
          <w:szCs w:val="28"/>
        </w:rPr>
        <w:t>1</w:t>
      </w:r>
      <w:r w:rsidRPr="00BB5001">
        <w:rPr>
          <w:rFonts w:asciiTheme="majorHAnsi" w:hAnsiTheme="majorHAnsi" w:cstheme="majorHAnsi"/>
          <w:b/>
          <w:bCs/>
          <w:sz w:val="28"/>
          <w:szCs w:val="28"/>
        </w:rPr>
        <w:t xml:space="preserve">. Postanowienia końcowe: </w:t>
      </w:r>
    </w:p>
    <w:p w14:paraId="2BFF02B1" w14:textId="147511C7" w:rsidR="009B036E" w:rsidRPr="00D46C7E" w:rsidRDefault="006D3D71" w:rsidP="00BB5001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46C7E">
        <w:rPr>
          <w:rFonts w:asciiTheme="majorHAnsi" w:hAnsiTheme="majorHAnsi" w:cstheme="majorHAnsi"/>
          <w:sz w:val="24"/>
          <w:szCs w:val="24"/>
        </w:rPr>
        <w:t>Regulamin zawodów będzie wywieszony w holu głównym basenu oraz będzie dostępny na stronie internetowej www.nosir.pl. Prawo interpretacji Regulaminu należy do organizatora. W sprawach spornych lub nie objętych regulaminem - decyduje sędzia główny zawodów</w:t>
      </w:r>
      <w:r w:rsidR="000E55C8" w:rsidRPr="00D46C7E">
        <w:rPr>
          <w:rFonts w:asciiTheme="majorHAnsi" w:hAnsiTheme="majorHAnsi" w:cstheme="majorHAnsi"/>
          <w:sz w:val="24"/>
          <w:szCs w:val="24"/>
        </w:rPr>
        <w:t>.</w:t>
      </w:r>
    </w:p>
    <w:sectPr w:rsidR="009B036E" w:rsidRPr="00D46C7E" w:rsidSect="00D46C7E">
      <w:pgSz w:w="11906" w:h="16838"/>
      <w:pgMar w:top="1418" w:right="1134" w:bottom="1418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D98"/>
    <w:multiLevelType w:val="multilevel"/>
    <w:tmpl w:val="F1ACE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A01E30"/>
    <w:multiLevelType w:val="hybridMultilevel"/>
    <w:tmpl w:val="06D2146E"/>
    <w:lvl w:ilvl="0" w:tplc="379E141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6B11"/>
    <w:multiLevelType w:val="hybridMultilevel"/>
    <w:tmpl w:val="70A00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24DAA"/>
    <w:multiLevelType w:val="multilevel"/>
    <w:tmpl w:val="5A80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A202076"/>
    <w:multiLevelType w:val="hybridMultilevel"/>
    <w:tmpl w:val="A39AF23E"/>
    <w:lvl w:ilvl="0" w:tplc="C012FE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05DBE"/>
    <w:multiLevelType w:val="multilevel"/>
    <w:tmpl w:val="07CA1E7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B311441"/>
    <w:multiLevelType w:val="hybridMultilevel"/>
    <w:tmpl w:val="921A7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DA794A"/>
    <w:multiLevelType w:val="hybridMultilevel"/>
    <w:tmpl w:val="2C4E15C0"/>
    <w:lvl w:ilvl="0" w:tplc="D2FA44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94F74"/>
    <w:multiLevelType w:val="hybridMultilevel"/>
    <w:tmpl w:val="8D18528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25308"/>
    <w:multiLevelType w:val="hybridMultilevel"/>
    <w:tmpl w:val="2828E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7D0CE0"/>
    <w:multiLevelType w:val="hybridMultilevel"/>
    <w:tmpl w:val="F7BA31F0"/>
    <w:lvl w:ilvl="0" w:tplc="2CB68878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46964"/>
    <w:multiLevelType w:val="hybridMultilevel"/>
    <w:tmpl w:val="03F2BBBA"/>
    <w:lvl w:ilvl="0" w:tplc="7C66B3A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56AB8"/>
    <w:multiLevelType w:val="hybridMultilevel"/>
    <w:tmpl w:val="D33C4ED8"/>
    <w:lvl w:ilvl="0" w:tplc="EE54BD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096109">
    <w:abstractNumId w:val="5"/>
  </w:num>
  <w:num w:numId="2" w16cid:durableId="1748960750">
    <w:abstractNumId w:val="3"/>
  </w:num>
  <w:num w:numId="3" w16cid:durableId="767624575">
    <w:abstractNumId w:val="0"/>
  </w:num>
  <w:num w:numId="4" w16cid:durableId="1212115454">
    <w:abstractNumId w:val="1"/>
  </w:num>
  <w:num w:numId="5" w16cid:durableId="1343972900">
    <w:abstractNumId w:val="8"/>
  </w:num>
  <w:num w:numId="6" w16cid:durableId="2079862618">
    <w:abstractNumId w:val="9"/>
  </w:num>
  <w:num w:numId="7" w16cid:durableId="326060201">
    <w:abstractNumId w:val="6"/>
  </w:num>
  <w:num w:numId="8" w16cid:durableId="419449059">
    <w:abstractNumId w:val="12"/>
  </w:num>
  <w:num w:numId="9" w16cid:durableId="1596013558">
    <w:abstractNumId w:val="7"/>
  </w:num>
  <w:num w:numId="10" w16cid:durableId="1449229535">
    <w:abstractNumId w:val="4"/>
  </w:num>
  <w:num w:numId="11" w16cid:durableId="1038892798">
    <w:abstractNumId w:val="11"/>
  </w:num>
  <w:num w:numId="12" w16cid:durableId="42606527">
    <w:abstractNumId w:val="2"/>
  </w:num>
  <w:num w:numId="13" w16cid:durableId="652372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6E"/>
    <w:rsid w:val="00096E6A"/>
    <w:rsid w:val="000E55C8"/>
    <w:rsid w:val="00315797"/>
    <w:rsid w:val="00332DFA"/>
    <w:rsid w:val="00371D8A"/>
    <w:rsid w:val="00392BB5"/>
    <w:rsid w:val="00533C70"/>
    <w:rsid w:val="005A030A"/>
    <w:rsid w:val="006B7B6A"/>
    <w:rsid w:val="006D3D71"/>
    <w:rsid w:val="008341C9"/>
    <w:rsid w:val="00996F11"/>
    <w:rsid w:val="009A16EE"/>
    <w:rsid w:val="009B036E"/>
    <w:rsid w:val="00A72547"/>
    <w:rsid w:val="00B15B2B"/>
    <w:rsid w:val="00B92F7D"/>
    <w:rsid w:val="00BB5001"/>
    <w:rsid w:val="00BF5AC0"/>
    <w:rsid w:val="00CA063A"/>
    <w:rsid w:val="00D46C7E"/>
    <w:rsid w:val="00DC0435"/>
    <w:rsid w:val="00DD09AA"/>
    <w:rsid w:val="00F7701B"/>
    <w:rsid w:val="00FE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BC29"/>
  <w15:docId w15:val="{BE1A2D3A-4C38-4406-B15F-8AB17898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65F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65FD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43F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A43F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43F6"/>
    <w:rPr>
      <w:b/>
      <w:bCs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65FD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A43F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4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sir.pl/" TargetMode="External"/><Relationship Id="rId5" Type="http://schemas.openxmlformats.org/officeDocument/2006/relationships/hyperlink" Target="http://www.nosir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4449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Dzudzinska</dc:creator>
  <cp:keywords/>
  <dc:description/>
  <cp:lastModifiedBy>Zofia Górnaś</cp:lastModifiedBy>
  <cp:revision>2</cp:revision>
  <cp:lastPrinted>2026-05-15T07:19:00Z</cp:lastPrinted>
  <dcterms:created xsi:type="dcterms:W3CDTF">2026-05-15T07:39:00Z</dcterms:created>
  <dcterms:modified xsi:type="dcterms:W3CDTF">2026-05-15T07:39:00Z</dcterms:modified>
  <dc:language>pl-PL</dc:language>
</cp:coreProperties>
</file>